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2EDD" w14:textId="77777777" w:rsidR="00A57FA2" w:rsidRPr="002D5C3E" w:rsidRDefault="00A57FA2" w:rsidP="002D5C3E">
      <w:pPr>
        <w:widowControl/>
        <w:suppressAutoHyphens w:val="0"/>
        <w:spacing w:line="360" w:lineRule="auto"/>
        <w:ind w:firstLine="6096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Załącznik nr 1 do wniosku</w:t>
      </w:r>
    </w:p>
    <w:p w14:paraId="5C1496AC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CE51BC7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(imię i nazwisko rodzica)</w:t>
      </w:r>
    </w:p>
    <w:p w14:paraId="1C676C39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6AF92C2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(numer i seria dokumentu tożsamości)</w:t>
      </w:r>
    </w:p>
    <w:p w14:paraId="589E0453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118DAEA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71931906" w14:textId="77777777" w:rsidR="00A57FA2" w:rsidRPr="002D5C3E" w:rsidRDefault="00A57FA2" w:rsidP="002D5C3E">
      <w:pPr>
        <w:pStyle w:val="Nagwek1"/>
        <w:spacing w:line="360" w:lineRule="auto"/>
        <w:jc w:val="center"/>
        <w:rPr>
          <w:rFonts w:ascii="Arial" w:eastAsia="Times New Roman" w:hAnsi="Arial" w:cs="Arial"/>
          <w:color w:val="auto"/>
          <w:sz w:val="28"/>
          <w:szCs w:val="28"/>
          <w:lang w:eastAsia="pl-PL" w:bidi="ar-SA"/>
        </w:rPr>
      </w:pPr>
      <w:r w:rsidRPr="002D5C3E">
        <w:rPr>
          <w:rFonts w:ascii="Arial" w:eastAsia="Times New Roman" w:hAnsi="Arial" w:cs="Arial"/>
          <w:color w:val="auto"/>
          <w:sz w:val="28"/>
          <w:szCs w:val="28"/>
          <w:lang w:eastAsia="pl-PL" w:bidi="ar-SA"/>
        </w:rPr>
        <w:t>Oświadczenie</w:t>
      </w:r>
    </w:p>
    <w:p w14:paraId="3333E91A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69824FE7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Oświadczam, że jestem rodzicem / sprawuję pieczę zastępczą*</w:t>
      </w:r>
    </w:p>
    <w:p w14:paraId="4740395E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nad</w:t>
      </w:r>
    </w:p>
    <w:p w14:paraId="05E5ACEF" w14:textId="77777777" w:rsidR="00A57FA2" w:rsidRPr="002D5C3E" w:rsidRDefault="00A57FA2" w:rsidP="002D5C3E">
      <w:pPr>
        <w:widowControl/>
        <w:suppressAutoHyphens w:val="0"/>
        <w:spacing w:line="360" w:lineRule="auto"/>
        <w:ind w:left="2836" w:firstLine="709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córką/synem/dzieckiem*</w:t>
      </w:r>
    </w:p>
    <w:p w14:paraId="572801DF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Adres zamieszkania:</w:t>
      </w:r>
    </w:p>
    <w:p w14:paraId="34DCB8EE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Mój adres zamieszkania jest miejscem zamieszkania córki/syna/dziecka*</w:t>
      </w:r>
    </w:p>
    <w:p w14:paraId="12AF520A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6AEAF95C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(imię i nazwisko dziecka)</w:t>
      </w:r>
    </w:p>
    <w:p w14:paraId="536D334F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F564554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BAE6302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7C19261B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Data i czytelny podpis</w:t>
      </w:r>
    </w:p>
    <w:p w14:paraId="6BD7C69A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FEAF842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0442CEA0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1FD9104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Pouczenie</w:t>
      </w:r>
    </w:p>
    <w:p w14:paraId="47B10578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1. Zgodnie z art. 233. § 1. Kodeksu karnego -kto, składając zeznanie mające służyć za dowód w postępowaniu sądowym lub w innym postępowaniu prowadzonym na podstawie ustawy, zeznaje prawdę lub zataja prawdę podlega karze pozbawienia wolności do lat 3.</w:t>
      </w:r>
    </w:p>
    <w:p w14:paraId="6D2B9D37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hAnsi="Arial" w:cs="Arial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2. Zgodnie z art. 25 Kodeksu cywilnego, miejscem zamieszkania osoby fizycznej jest miejscowość, w której osoba ta przebywa z zamiarem stałego pobytu.</w:t>
      </w:r>
    </w:p>
    <w:p w14:paraId="3D3B31E7" w14:textId="77777777" w:rsidR="00A57FA2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22F64C8D" w14:textId="77777777" w:rsidR="005526F7" w:rsidRPr="002D5C3E" w:rsidRDefault="00A57FA2" w:rsidP="002D5C3E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2D5C3E">
        <w:rPr>
          <w:rFonts w:ascii="Arial" w:eastAsia="Times New Roman" w:hAnsi="Arial" w:cs="Arial"/>
          <w:kern w:val="0"/>
          <w:lang w:eastAsia="pl-PL" w:bidi="ar-SA"/>
        </w:rPr>
        <w:t>*niepotrzebne skreślić</w:t>
      </w:r>
    </w:p>
    <w:sectPr w:rsidR="005526F7" w:rsidRPr="002D5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FA2"/>
    <w:rsid w:val="002D5C3E"/>
    <w:rsid w:val="005310FC"/>
    <w:rsid w:val="005526F7"/>
    <w:rsid w:val="00812C29"/>
    <w:rsid w:val="00836676"/>
    <w:rsid w:val="00A57FA2"/>
    <w:rsid w:val="00B5689A"/>
    <w:rsid w:val="00DB2469"/>
    <w:rsid w:val="00DF321D"/>
    <w:rsid w:val="00ED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FD75"/>
  <w15:chartTrackingRefBased/>
  <w15:docId w15:val="{A654941C-90A4-45AA-A416-B67E9437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57F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321D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321D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C2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C29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Opiekun</dc:creator>
  <cp:keywords/>
  <dc:description/>
  <cp:lastModifiedBy>Katarzyna Piepiórka</cp:lastModifiedBy>
  <cp:revision>2</cp:revision>
  <cp:lastPrinted>2025-01-08T14:06:00Z</cp:lastPrinted>
  <dcterms:created xsi:type="dcterms:W3CDTF">2026-04-02T11:16:00Z</dcterms:created>
  <dcterms:modified xsi:type="dcterms:W3CDTF">2026-04-02T11:16:00Z</dcterms:modified>
</cp:coreProperties>
</file>